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64AB" w14:textId="77777777" w:rsidR="003D20B0" w:rsidRDefault="003D20B0" w:rsidP="003D20B0">
      <w:pPr>
        <w:jc w:val="righ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3A90A99C" wp14:editId="5AC79E9C">
            <wp:extent cx="1606550" cy="495300"/>
            <wp:effectExtent l="0" t="0" r="0" b="0"/>
            <wp:docPr id="1345921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ED36F" w14:textId="77777777" w:rsidR="003D20B0" w:rsidRPr="009370DA" w:rsidRDefault="003D20B0" w:rsidP="003D20B0">
      <w:pPr>
        <w:jc w:val="right"/>
        <w:rPr>
          <w:b/>
          <w:bCs/>
          <w:sz w:val="22"/>
          <w:szCs w:val="22"/>
          <w:lang w:val="en-US"/>
        </w:rPr>
      </w:pPr>
    </w:p>
    <w:p w14:paraId="3761FE99" w14:textId="77777777" w:rsidR="003D20B0" w:rsidRPr="009370DA" w:rsidRDefault="003D20B0" w:rsidP="003D20B0">
      <w:pPr>
        <w:jc w:val="center"/>
        <w:rPr>
          <w:b/>
          <w:bCs/>
          <w:sz w:val="22"/>
          <w:szCs w:val="22"/>
        </w:rPr>
      </w:pPr>
      <w:r w:rsidRPr="009370DA">
        <w:rPr>
          <w:b/>
          <w:bCs/>
          <w:sz w:val="22"/>
          <w:szCs w:val="22"/>
        </w:rPr>
        <w:t>INSTRUCCIONES PARA RECIBIR FONDOS DEL EXTERIOR en USD</w:t>
      </w:r>
    </w:p>
    <w:p w14:paraId="4571130A" w14:textId="77777777" w:rsidR="003D20B0" w:rsidRPr="009370DA" w:rsidRDefault="003D20B0" w:rsidP="003D20B0">
      <w:pPr>
        <w:rPr>
          <w:sz w:val="22"/>
          <w:szCs w:val="22"/>
        </w:rPr>
      </w:pPr>
      <w:r w:rsidRPr="009370DA">
        <w:rPr>
          <w:sz w:val="22"/>
          <w:szCs w:val="22"/>
        </w:rPr>
        <w:t xml:space="preserve">Para recibir una Orden de Pago en USD en BANCO DE CORDOBA S.A., </w:t>
      </w:r>
      <w:r>
        <w:rPr>
          <w:sz w:val="22"/>
          <w:szCs w:val="22"/>
        </w:rPr>
        <w:t>instruir</w:t>
      </w:r>
      <w:r w:rsidRPr="009370DA">
        <w:rPr>
          <w:sz w:val="22"/>
          <w:szCs w:val="22"/>
        </w:rPr>
        <w:t xml:space="preserve"> al ordenante del exterior la transferencia de la siguiente forma: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20B0" w:rsidRPr="00501B90" w14:paraId="611BA04A" w14:textId="77777777" w:rsidTr="00912DA5">
        <w:tc>
          <w:tcPr>
            <w:tcW w:w="8494" w:type="dxa"/>
          </w:tcPr>
          <w:p w14:paraId="1DF45036" w14:textId="77777777" w:rsidR="003D20B0" w:rsidRPr="00421371" w:rsidRDefault="003D20B0" w:rsidP="00912DA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0B5D879" w14:textId="77777777" w:rsidR="003D20B0" w:rsidRPr="009370DA" w:rsidRDefault="003D20B0" w:rsidP="00912DA5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370DA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Correspondent Bank: </w:t>
            </w:r>
          </w:p>
          <w:p w14:paraId="4E631142" w14:textId="77777777" w:rsidR="003D20B0" w:rsidRPr="003D20B0" w:rsidRDefault="003D20B0" w:rsidP="003D20B0">
            <w:pPr>
              <w:rPr>
                <w:sz w:val="22"/>
                <w:szCs w:val="22"/>
                <w:lang w:val="en-US"/>
              </w:rPr>
            </w:pPr>
            <w:r w:rsidRPr="003D20B0">
              <w:rPr>
                <w:sz w:val="22"/>
                <w:szCs w:val="22"/>
                <w:lang w:val="en-US"/>
              </w:rPr>
              <w:t xml:space="preserve">THE BANK OF </w:t>
            </w:r>
            <w:smartTag w:uri="urn:schemas-microsoft-com:office:smarttags" w:element="place">
              <w:smartTag w:uri="urn:schemas-microsoft-com:office:smarttags" w:element="State">
                <w:r w:rsidRPr="003D20B0">
                  <w:rPr>
                    <w:sz w:val="22"/>
                    <w:szCs w:val="22"/>
                    <w:lang w:val="en-US"/>
                  </w:rPr>
                  <w:t>NEW YORK</w:t>
                </w:r>
              </w:smartTag>
            </w:smartTag>
          </w:p>
          <w:p w14:paraId="4999FB3A" w14:textId="435BCCAB" w:rsidR="003D20B0" w:rsidRPr="003D20B0" w:rsidRDefault="003D20B0" w:rsidP="003D20B0">
            <w:pPr>
              <w:rPr>
                <w:sz w:val="22"/>
                <w:szCs w:val="22"/>
                <w:lang w:val="en-US"/>
              </w:rPr>
            </w:pPr>
            <w:r w:rsidRPr="003D20B0">
              <w:rPr>
                <w:sz w:val="22"/>
                <w:szCs w:val="22"/>
                <w:lang w:val="en-US"/>
              </w:rPr>
              <w:t xml:space="preserve">New York, </w:t>
            </w:r>
            <w:r>
              <w:rPr>
                <w:sz w:val="22"/>
                <w:szCs w:val="22"/>
                <w:lang w:val="en-US"/>
              </w:rPr>
              <w:t>USA</w:t>
            </w:r>
          </w:p>
          <w:p w14:paraId="3347C048" w14:textId="77777777" w:rsidR="003D20B0" w:rsidRPr="003D20B0" w:rsidRDefault="003D20B0" w:rsidP="003D20B0">
            <w:pPr>
              <w:rPr>
                <w:sz w:val="22"/>
                <w:szCs w:val="22"/>
                <w:lang w:val="en-GB"/>
              </w:rPr>
            </w:pPr>
            <w:r w:rsidRPr="003D20B0">
              <w:rPr>
                <w:sz w:val="22"/>
                <w:szCs w:val="22"/>
                <w:lang w:val="en-GB"/>
              </w:rPr>
              <w:t>SWIFT Code: IRVTUS3N</w:t>
            </w:r>
          </w:p>
          <w:p w14:paraId="5F3AA82F" w14:textId="77777777" w:rsidR="003D20B0" w:rsidRPr="009370DA" w:rsidRDefault="003D20B0" w:rsidP="00912DA5">
            <w:pPr>
              <w:rPr>
                <w:sz w:val="22"/>
                <w:szCs w:val="22"/>
                <w:lang w:val="en-US"/>
              </w:rPr>
            </w:pPr>
          </w:p>
          <w:p w14:paraId="6852EA37" w14:textId="77777777" w:rsidR="003D20B0" w:rsidRPr="009370DA" w:rsidRDefault="003D20B0" w:rsidP="00912D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370DA">
              <w:rPr>
                <w:b/>
                <w:bCs/>
                <w:i/>
                <w:iCs/>
                <w:sz w:val="22"/>
                <w:szCs w:val="22"/>
              </w:rPr>
              <w:t xml:space="preserve">Beneficiary Bank: </w:t>
            </w:r>
          </w:p>
          <w:p w14:paraId="4FF02356" w14:textId="77777777" w:rsidR="003D20B0" w:rsidRPr="009370DA" w:rsidRDefault="003D20B0" w:rsidP="00912DA5">
            <w:pPr>
              <w:rPr>
                <w:sz w:val="22"/>
                <w:szCs w:val="22"/>
              </w:rPr>
            </w:pPr>
            <w:r w:rsidRPr="009370DA">
              <w:rPr>
                <w:sz w:val="22"/>
                <w:szCs w:val="22"/>
              </w:rPr>
              <w:t xml:space="preserve">Banco de Córdoba S.A. </w:t>
            </w:r>
          </w:p>
          <w:p w14:paraId="4A886E89" w14:textId="77777777" w:rsidR="003D20B0" w:rsidRPr="009370DA" w:rsidRDefault="003D20B0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>Argentina</w:t>
            </w:r>
          </w:p>
          <w:p w14:paraId="6F0564DE" w14:textId="77777777" w:rsidR="003D20B0" w:rsidRPr="009370DA" w:rsidRDefault="003D20B0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SWIFT Code: CORDARBA </w:t>
            </w:r>
          </w:p>
          <w:p w14:paraId="3CFB9674" w14:textId="6F692654" w:rsidR="003D20B0" w:rsidRPr="009370DA" w:rsidRDefault="003D20B0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>Account in</w:t>
            </w:r>
            <w:r>
              <w:rPr>
                <w:sz w:val="22"/>
                <w:szCs w:val="22"/>
                <w:lang w:val="en-US"/>
              </w:rPr>
              <w:t xml:space="preserve"> Bank of New York</w:t>
            </w:r>
            <w:r w:rsidRPr="009370DA">
              <w:rPr>
                <w:sz w:val="22"/>
                <w:szCs w:val="22"/>
                <w:lang w:val="en-US"/>
              </w:rPr>
              <w:t xml:space="preserve"> </w:t>
            </w:r>
            <w:r w:rsidRPr="003D20B0">
              <w:rPr>
                <w:sz w:val="22"/>
                <w:szCs w:val="22"/>
                <w:lang w:val="en-US"/>
              </w:rPr>
              <w:t>8033007540</w:t>
            </w:r>
          </w:p>
          <w:p w14:paraId="1AC7B915" w14:textId="77777777" w:rsidR="003D20B0" w:rsidRPr="009370DA" w:rsidRDefault="003D20B0" w:rsidP="00912DA5">
            <w:pPr>
              <w:rPr>
                <w:sz w:val="22"/>
                <w:szCs w:val="22"/>
                <w:lang w:val="en-US"/>
              </w:rPr>
            </w:pPr>
          </w:p>
          <w:p w14:paraId="7B142567" w14:textId="77777777" w:rsidR="003D20B0" w:rsidRPr="009370DA" w:rsidRDefault="003D20B0" w:rsidP="00912DA5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370DA">
              <w:rPr>
                <w:b/>
                <w:bCs/>
                <w:i/>
                <w:iCs/>
                <w:sz w:val="22"/>
                <w:szCs w:val="22"/>
                <w:lang w:val="en-US"/>
              </w:rPr>
              <w:t>Beneficiary: (*)</w:t>
            </w:r>
          </w:p>
          <w:p w14:paraId="4EEBEB42" w14:textId="77777777" w:rsidR="003D20B0" w:rsidRPr="009370DA" w:rsidRDefault="003D20B0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Name: ................ </w:t>
            </w:r>
          </w:p>
          <w:p w14:paraId="4BAD3325" w14:textId="77777777" w:rsidR="003D20B0" w:rsidRPr="009370DA" w:rsidRDefault="003D20B0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Account Nr.................. </w:t>
            </w:r>
          </w:p>
          <w:p w14:paraId="4E8FE90F" w14:textId="77777777" w:rsidR="003D20B0" w:rsidRPr="009370DA" w:rsidRDefault="003D20B0" w:rsidP="00912DA5">
            <w:pPr>
              <w:rPr>
                <w:sz w:val="22"/>
                <w:szCs w:val="22"/>
                <w:lang w:val="en-US"/>
              </w:rPr>
            </w:pPr>
          </w:p>
          <w:p w14:paraId="01ECBD65" w14:textId="5D022770" w:rsidR="003D20B0" w:rsidRPr="009370DA" w:rsidRDefault="003D20B0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Additional Information (**) ............... </w:t>
            </w:r>
          </w:p>
          <w:p w14:paraId="722A701B" w14:textId="77777777" w:rsidR="003D20B0" w:rsidRPr="009370DA" w:rsidRDefault="003D20B0" w:rsidP="00912DA5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BE1179D" w14:textId="77777777" w:rsidR="003D20B0" w:rsidRPr="0062288F" w:rsidRDefault="003D20B0" w:rsidP="003D20B0">
      <w:pPr>
        <w:rPr>
          <w:sz w:val="22"/>
          <w:szCs w:val="22"/>
          <w:lang w:val="en-US"/>
        </w:rPr>
      </w:pPr>
    </w:p>
    <w:p w14:paraId="0553CEFC" w14:textId="77777777" w:rsidR="003D20B0" w:rsidRPr="009370DA" w:rsidRDefault="003D20B0" w:rsidP="003D20B0">
      <w:pPr>
        <w:rPr>
          <w:sz w:val="22"/>
          <w:szCs w:val="22"/>
        </w:rPr>
      </w:pPr>
      <w:r w:rsidRPr="009370DA">
        <w:rPr>
          <w:sz w:val="22"/>
          <w:szCs w:val="22"/>
        </w:rPr>
        <w:t xml:space="preserve">(*) Indicar Nombre/Razón Social, domicilio, ciudad, provincia, país y Número de Cuenta en Banco de Córdoba S.A completo con número de sucursal sin espacios ni barras donde quiere que se le acrediten los fondos. </w:t>
      </w:r>
    </w:p>
    <w:p w14:paraId="7B385137" w14:textId="77777777" w:rsidR="003D20B0" w:rsidRPr="009370DA" w:rsidRDefault="003D20B0" w:rsidP="003D20B0">
      <w:pPr>
        <w:rPr>
          <w:sz w:val="22"/>
          <w:szCs w:val="22"/>
        </w:rPr>
      </w:pPr>
      <w:r w:rsidRPr="009370DA">
        <w:rPr>
          <w:sz w:val="22"/>
          <w:szCs w:val="22"/>
        </w:rPr>
        <w:t>(**) Concepto por el cual recibe la orden de pago.</w:t>
      </w:r>
    </w:p>
    <w:p w14:paraId="4044A0C4" w14:textId="77777777" w:rsidR="00197C59" w:rsidRDefault="00197C59"/>
    <w:sectPr w:rsidR="00197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B0"/>
    <w:rsid w:val="00197C59"/>
    <w:rsid w:val="003D20B0"/>
    <w:rsid w:val="00501B90"/>
    <w:rsid w:val="005A4C7C"/>
    <w:rsid w:val="008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5015064A"/>
  <w15:chartTrackingRefBased/>
  <w15:docId w15:val="{297EB155-B379-47CC-A6CE-C4E7B547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0B0"/>
  </w:style>
  <w:style w:type="paragraph" w:styleId="Ttulo1">
    <w:name w:val="heading 1"/>
    <w:basedOn w:val="Normal"/>
    <w:next w:val="Normal"/>
    <w:link w:val="Ttulo1Car"/>
    <w:uiPriority w:val="9"/>
    <w:qFormat/>
    <w:rsid w:val="003D2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2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2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2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2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2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2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0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0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20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20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0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20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2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2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2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2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2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20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20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20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2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20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20B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D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649</Characters>
  <Application>Microsoft Office Word</Application>
  <DocSecurity>0</DocSecurity>
  <Lines>11</Lines>
  <Paragraphs>3</Paragraphs>
  <ScaleCrop>false</ScaleCrop>
  <Company>Banco Cordoba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Moyano, Cecilia Maria</dc:creator>
  <cp:keywords/>
  <dc:description/>
  <cp:lastModifiedBy>Ferrer Moyano, Cecilia Maria</cp:lastModifiedBy>
  <cp:revision>2</cp:revision>
  <dcterms:created xsi:type="dcterms:W3CDTF">2026-03-09T18:18:00Z</dcterms:created>
  <dcterms:modified xsi:type="dcterms:W3CDTF">2026-03-09T18:34:00Z</dcterms:modified>
</cp:coreProperties>
</file>